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0" w:type="dxa"/>
        <w:tblCellSpacing w:w="0" w:type="auto"/>
        <w:tblLook w:val="04A0" w:firstRow="1" w:lastRow="0" w:firstColumn="1" w:lastColumn="0" w:noHBand="0" w:noVBand="1"/>
      </w:tblPr>
      <w:tblGrid>
        <w:gridCol w:w="3587"/>
        <w:gridCol w:w="1563"/>
        <w:gridCol w:w="475"/>
        <w:gridCol w:w="475"/>
        <w:gridCol w:w="3728"/>
        <w:gridCol w:w="173"/>
      </w:tblGrid>
      <w:tr w:rsidR="0066712D" w:rsidRPr="004D702E" w:rsidTr="0066712D">
        <w:trPr>
          <w:trHeight w:val="26"/>
          <w:tblCellSpacing w:w="0" w:type="auto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...........................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.........................</w:t>
            </w:r>
          </w:p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(miejscowość, data)</w:t>
            </w:r>
          </w:p>
        </w:tc>
        <w:tc>
          <w:tcPr>
            <w:tcW w:w="2520" w:type="dxa"/>
            <w:gridSpan w:val="3"/>
            <w:vMerge w:val="restart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3895" w:type="dxa"/>
            <w:gridSpan w:val="2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...................................................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...........</w:t>
            </w:r>
          </w:p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(nazwa i adres właściwego starosty)</w:t>
            </w:r>
          </w:p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</w:pPr>
          </w:p>
        </w:tc>
      </w:tr>
      <w:tr w:rsidR="0066712D" w:rsidRPr="004D702E" w:rsidTr="0066712D">
        <w:trPr>
          <w:trHeight w:val="317"/>
          <w:tblCellSpacing w:w="0" w:type="auto"/>
        </w:trPr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2520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3895" w:type="dxa"/>
            <w:gridSpan w:val="2"/>
            <w:vMerge/>
            <w:tcBorders>
              <w:top w:val="nil"/>
            </w:tcBorders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</w:tr>
      <w:tr w:rsidR="0066712D" w:rsidRPr="004D702E" w:rsidTr="0066712D">
        <w:trPr>
          <w:trHeight w:val="26"/>
          <w:tblCellSpacing w:w="0" w:type="auto"/>
        </w:trPr>
        <w:tc>
          <w:tcPr>
            <w:tcW w:w="0" w:type="auto"/>
            <w:vMerge/>
            <w:tcBorders>
              <w:top w:val="nil"/>
            </w:tcBorders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2520" w:type="dxa"/>
            <w:gridSpan w:val="3"/>
            <w:vMerge/>
            <w:tcBorders>
              <w:top w:val="nil"/>
              <w:bottom w:val="single" w:sz="8" w:space="0" w:color="000000"/>
            </w:tcBorders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38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WNIOSEK</w:t>
            </w:r>
          </w:p>
          <w:p w:rsidR="004D702E" w:rsidRPr="004D702E" w:rsidRDefault="004D702E" w:rsidP="004D702E">
            <w:pPr>
              <w:spacing w:before="25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o</w:t>
            </w:r>
            <w:r w:rsidR="000106D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 xml:space="preserve"> wydanie zezwolenia kategorii I</w:t>
            </w: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 xml:space="preserve"> na przejazd pojazdu nienormatywnego</w:t>
            </w:r>
          </w:p>
          <w:p w:rsidR="004D702E" w:rsidRPr="004D702E" w:rsidRDefault="004D702E" w:rsidP="004D702E">
            <w:pPr>
              <w:spacing w:before="25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na okres 12 miesięcy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.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Wnioskodawca: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 xml:space="preserve"> _________________________________________________________________________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(imię i nazwisko/nazwa)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Adres: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 xml:space="preserve"> 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__________________________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 xml:space="preserve">Nr 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tel.: 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___________________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, nr faksu: _____________________________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NIP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______________________________,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REGON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PESEL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 xml:space="preserve"> _______________________________________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Wnoszę o wydanie zezwolenia na przejazd w terminie: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od _________________ do 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po drogach publicznych, z wyjątkiem dróg ekspresowych i autostrad, pojazdu</w:t>
            </w:r>
          </w:p>
          <w:p w:rsidR="004D702E" w:rsidRPr="004D702E" w:rsidRDefault="004D702E" w:rsidP="004D702E">
            <w:pPr>
              <w:spacing w:before="25"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nienormatywnego: pojazdu wolnobieżnego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, ciągnika rolniczego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 xml:space="preserve"> albo zespołu pojazdów</w:t>
            </w:r>
          </w:p>
          <w:p w:rsidR="004D702E" w:rsidRPr="004D702E" w:rsidRDefault="004D702E" w:rsidP="004D702E">
            <w:pPr>
              <w:spacing w:before="25"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składającego się z pojazdu wolnobieżnego lub ciągnika rolniczego i przyczepy specjalnej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,</w:t>
            </w:r>
          </w:p>
          <w:p w:rsidR="004D702E" w:rsidRPr="004D702E" w:rsidRDefault="004D702E" w:rsidP="004D702E">
            <w:pPr>
              <w:spacing w:before="25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którego: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1) długość, wysokość, naciski osi oraz rzeczywista masa całkowita nie są większe od</w:t>
            </w:r>
          </w:p>
          <w:p w:rsidR="004D702E" w:rsidRPr="004D702E" w:rsidRDefault="004D702E" w:rsidP="004D702E">
            <w:pPr>
              <w:spacing w:before="25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dopuszczalnych;</w:t>
            </w:r>
          </w:p>
          <w:p w:rsidR="004D702E" w:rsidRDefault="004D702E" w:rsidP="004D702E">
            <w:pPr>
              <w:spacing w:before="25"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2) szerokość nie przekracza 3,5 m,</w:t>
            </w:r>
          </w:p>
          <w:p w:rsidR="004D702E" w:rsidRPr="004D702E" w:rsidRDefault="004D702E" w:rsidP="004D702E">
            <w:pPr>
              <w:spacing w:before="25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</w:tr>
      <w:tr w:rsidR="0066712D" w:rsidRPr="004D702E" w:rsidTr="0066712D">
        <w:trPr>
          <w:trHeight w:val="39"/>
          <w:tblCellSpacing w:w="0" w:type="auto"/>
        </w:trPr>
        <w:tc>
          <w:tcPr>
            <w:tcW w:w="3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Informacje</w:t>
            </w:r>
          </w:p>
          <w:p w:rsidR="004D702E" w:rsidRPr="004D702E" w:rsidRDefault="004D702E" w:rsidP="004D702E">
            <w:pPr>
              <w:spacing w:before="25"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o pojeździe</w:t>
            </w:r>
          </w:p>
        </w:tc>
        <w:tc>
          <w:tcPr>
            <w:tcW w:w="157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Pojazd</w:t>
            </w:r>
          </w:p>
          <w:p w:rsidR="004D702E" w:rsidRPr="004D702E" w:rsidRDefault="004D702E" w:rsidP="004D702E">
            <w:pPr>
              <w:spacing w:before="25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wolnobieżny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</w:p>
        </w:tc>
        <w:tc>
          <w:tcPr>
            <w:tcW w:w="95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Ciągnik</w:t>
            </w:r>
          </w:p>
          <w:p w:rsidR="004D702E" w:rsidRPr="004D702E" w:rsidRDefault="004D702E" w:rsidP="004D702E">
            <w:pPr>
              <w:spacing w:before="25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rolniczy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</w:p>
        </w:tc>
        <w:tc>
          <w:tcPr>
            <w:tcW w:w="365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Przyczepa</w:t>
            </w:r>
          </w:p>
          <w:p w:rsidR="004D702E" w:rsidRPr="004D702E" w:rsidRDefault="004D702E" w:rsidP="004D702E">
            <w:pPr>
              <w:spacing w:before="25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specjalna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</w:p>
        </w:tc>
        <w:tc>
          <w:tcPr>
            <w:tcW w:w="236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</w:tr>
      <w:tr w:rsidR="0066712D" w:rsidRPr="004D702E" w:rsidTr="0066712D">
        <w:trPr>
          <w:trHeight w:val="39"/>
          <w:tblCellSpacing w:w="0" w:type="auto"/>
        </w:trPr>
        <w:tc>
          <w:tcPr>
            <w:tcW w:w="3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Marka i typ</w:t>
            </w:r>
          </w:p>
        </w:tc>
        <w:tc>
          <w:tcPr>
            <w:tcW w:w="157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95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365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</w:tr>
      <w:tr w:rsidR="0066712D" w:rsidRPr="004D702E" w:rsidTr="00395729">
        <w:trPr>
          <w:trHeight w:val="644"/>
          <w:tblCellSpacing w:w="0" w:type="auto"/>
        </w:trPr>
        <w:tc>
          <w:tcPr>
            <w:tcW w:w="3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Numer rejestracyjny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</w:p>
          <w:p w:rsidR="004D702E" w:rsidRPr="004D702E" w:rsidRDefault="004D702E" w:rsidP="004D702E">
            <w:pPr>
              <w:spacing w:before="25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Numer nadwozia,</w:t>
            </w:r>
          </w:p>
          <w:p w:rsidR="004D702E" w:rsidRPr="004D702E" w:rsidRDefault="004D702E" w:rsidP="004D702E">
            <w:pPr>
              <w:spacing w:before="25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podwozia lub ramy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eastAsia="pl-PL"/>
              </w:rPr>
              <w:t>*)</w:t>
            </w:r>
          </w:p>
        </w:tc>
        <w:tc>
          <w:tcPr>
            <w:tcW w:w="157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950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3659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dla podmiotu: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 xml:space="preserve"> __________________________________________________________________________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(nazwa)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pl-PL"/>
              </w:rPr>
              <w:t>adres: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___________________________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Default="004D702E" w:rsidP="0066712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Dane osoby wyznaczonej p</w:t>
            </w:r>
            <w:r w:rsidR="0066712D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rzez wnioskodawcę do kontaktu: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___________________________________________________</w:t>
            </w:r>
          </w:p>
          <w:p w:rsidR="0066712D" w:rsidRPr="004D702E" w:rsidRDefault="0066712D" w:rsidP="0066712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(imię i nazwisko, tel.)</w:t>
            </w:r>
          </w:p>
        </w:tc>
      </w:tr>
      <w:tr w:rsidR="0066712D" w:rsidRPr="004D702E" w:rsidTr="0049008B">
        <w:trPr>
          <w:trHeight w:val="55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6712D" w:rsidRPr="004D702E" w:rsidRDefault="0066712D" w:rsidP="0066712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</w:pPr>
          </w:p>
        </w:tc>
      </w:tr>
      <w:tr w:rsidR="004D702E" w:rsidRPr="004D702E" w:rsidTr="0049008B">
        <w:trPr>
          <w:trHeight w:val="55"/>
          <w:tblCellSpacing w:w="0" w:type="auto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66712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bookmarkStart w:id="0" w:name="_GoBack"/>
            <w:bookmarkEnd w:id="0"/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Załącznik: Dowód wniesienia opłaty za wydanie zezwolenia</w:t>
            </w:r>
          </w:p>
        </w:tc>
      </w:tr>
      <w:tr w:rsidR="004D702E" w:rsidRPr="004D702E" w:rsidTr="0049008B">
        <w:trPr>
          <w:trHeight w:val="55"/>
          <w:tblCellSpacing w:w="0" w:type="auto"/>
        </w:trPr>
        <w:tc>
          <w:tcPr>
            <w:tcW w:w="0" w:type="auto"/>
            <w:gridSpan w:val="3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....................................................</w:t>
            </w:r>
            <w:r w:rsidR="0066712D">
              <w:rPr>
                <w:rFonts w:ascii="Times New Roman" w:eastAsia="Times New Roman" w:hAnsi="Times New Roman" w:cs="Times New Roman"/>
                <w:color w:val="000000"/>
                <w:sz w:val="24"/>
                <w:lang w:eastAsia="pl-PL"/>
              </w:rPr>
              <w:t>.................</w:t>
            </w:r>
          </w:p>
        </w:tc>
      </w:tr>
      <w:tr w:rsidR="004D702E" w:rsidRPr="004D702E" w:rsidTr="0049008B">
        <w:trPr>
          <w:trHeight w:val="162"/>
          <w:tblCellSpacing w:w="0" w:type="auto"/>
        </w:trPr>
        <w:tc>
          <w:tcPr>
            <w:tcW w:w="0" w:type="auto"/>
            <w:gridSpan w:val="3"/>
            <w:vMerge/>
            <w:tcBorders>
              <w:top w:val="nil"/>
            </w:tcBorders>
          </w:tcPr>
          <w:p w:rsidR="004D702E" w:rsidRPr="004D702E" w:rsidRDefault="004D702E" w:rsidP="004D702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(podpis wnioskodawcy lub osoby przez niego upoważnionej)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>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Niepotrzebne skreślić.</w:t>
            </w:r>
          </w:p>
        </w:tc>
      </w:tr>
      <w:tr w:rsidR="004D702E" w:rsidRPr="004D702E" w:rsidTr="0066712D">
        <w:trPr>
          <w:trHeight w:val="26"/>
          <w:tblCellSpacing w:w="0" w:type="auto"/>
        </w:trPr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702E" w:rsidRPr="004D702E" w:rsidRDefault="004D702E" w:rsidP="004D702E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>**)</w:t>
            </w:r>
            <w:r w:rsidRPr="004D7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 ile nadano.</w:t>
            </w:r>
          </w:p>
        </w:tc>
      </w:tr>
    </w:tbl>
    <w:p w:rsidR="00B42FC5" w:rsidRDefault="00B42FC5"/>
    <w:sectPr w:rsidR="00B42FC5" w:rsidSect="0049008B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CFC"/>
    <w:rsid w:val="000106DE"/>
    <w:rsid w:val="00117321"/>
    <w:rsid w:val="00395729"/>
    <w:rsid w:val="0049008B"/>
    <w:rsid w:val="004D702E"/>
    <w:rsid w:val="0066712D"/>
    <w:rsid w:val="00746C34"/>
    <w:rsid w:val="007D440F"/>
    <w:rsid w:val="00A30814"/>
    <w:rsid w:val="00B2130B"/>
    <w:rsid w:val="00B42FC5"/>
    <w:rsid w:val="00E714D2"/>
    <w:rsid w:val="00E94CFC"/>
    <w:rsid w:val="00FF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67E0C-4328-4C7E-AF40-A81133015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Skowroński</dc:creator>
  <cp:keywords/>
  <dc:description/>
  <cp:lastModifiedBy>Andrzej Skowroński</cp:lastModifiedBy>
  <cp:revision>6</cp:revision>
  <dcterms:created xsi:type="dcterms:W3CDTF">2021-06-24T07:45:00Z</dcterms:created>
  <dcterms:modified xsi:type="dcterms:W3CDTF">2021-06-24T08:04:00Z</dcterms:modified>
</cp:coreProperties>
</file>